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B73" w:rsidRPr="00277508" w:rsidRDefault="00277508" w:rsidP="006F20BA">
      <w:pPr>
        <w:jc w:val="center"/>
        <w:rPr>
          <w:rFonts w:ascii="FrutigerBold" w:hAnsi="FrutigerBold" w:cs="Arial"/>
          <w:b/>
          <w:color w:val="FFFFFF" w:themeColor="background1"/>
          <w:sz w:val="32"/>
        </w:rPr>
      </w:pPr>
      <w:r w:rsidRPr="00277508">
        <w:rPr>
          <w:rFonts w:ascii="FrutigerBold" w:hAnsi="FrutigerBold" w:cs="Arial"/>
          <w:noProof/>
          <w:color w:val="FFFFFF" w:themeColor="background1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-1928813</wp:posOffset>
            </wp:positionH>
            <wp:positionV relativeFrom="paragraph">
              <wp:posOffset>-942975</wp:posOffset>
            </wp:positionV>
            <wp:extent cx="8824582" cy="104584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6561" cy="10472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0BA" w:rsidRPr="00277508">
        <w:rPr>
          <w:rFonts w:ascii="FrutigerBold" w:hAnsi="FrutigerBold" w:cs="Arial"/>
          <w:b/>
          <w:color w:val="FFFFFF" w:themeColor="background1"/>
          <w:sz w:val="36"/>
        </w:rPr>
        <w:t>31 Day Relay Challenge</w:t>
      </w:r>
    </w:p>
    <w:p w:rsidR="006F20BA" w:rsidRPr="00277508" w:rsidRDefault="006F20BA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Share a picture of you in a Relay Shirt (if you have one from another decade shout out your decade)</w:t>
      </w:r>
      <w:r w:rsidR="006B5E8B" w:rsidRPr="00277508">
        <w:rPr>
          <w:rFonts w:ascii="FrutigerBold" w:hAnsi="FrutigerBold" w:cs="Arial"/>
          <w:color w:val="FFFFFF" w:themeColor="background1"/>
          <w:sz w:val="23"/>
          <w:szCs w:val="23"/>
        </w:rPr>
        <w:t>.</w:t>
      </w:r>
    </w:p>
    <w:p w:rsidR="006F20BA" w:rsidRPr="00277508" w:rsidRDefault="006F20BA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Share WHY you Relay</w:t>
      </w:r>
      <w:r w:rsidR="006B5E8B" w:rsidRPr="00277508">
        <w:rPr>
          <w:rFonts w:ascii="FrutigerBold" w:hAnsi="FrutigerBold" w:cs="Arial"/>
          <w:color w:val="FFFFFF" w:themeColor="background1"/>
          <w:sz w:val="23"/>
          <w:szCs w:val="23"/>
        </w:rPr>
        <w:t>.</w:t>
      </w:r>
    </w:p>
    <w:p w:rsidR="006F20BA" w:rsidRPr="00277508" w:rsidRDefault="006F20BA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Share a Cancer Fact</w:t>
      </w:r>
      <w:r w:rsidR="006B5E8B" w:rsidRPr="00277508">
        <w:rPr>
          <w:rFonts w:ascii="FrutigerBold" w:hAnsi="FrutigerBold" w:cs="Arial"/>
          <w:color w:val="FFFFFF" w:themeColor="background1"/>
          <w:sz w:val="23"/>
          <w:szCs w:val="23"/>
        </w:rPr>
        <w:t>.</w:t>
      </w:r>
    </w:p>
    <w:p w:rsidR="006F20BA" w:rsidRPr="00277508" w:rsidRDefault="006F20BA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Share where you Relay and how long you have Relayed (what decade did you start?  How old were you?)</w:t>
      </w:r>
      <w:r w:rsidR="006B5E8B" w:rsidRPr="00277508">
        <w:rPr>
          <w:rFonts w:ascii="FrutigerBold" w:hAnsi="FrutigerBold" w:cs="Arial"/>
          <w:color w:val="FFFFFF" w:themeColor="background1"/>
          <w:sz w:val="23"/>
          <w:szCs w:val="23"/>
        </w:rPr>
        <w:t>.</w:t>
      </w:r>
    </w:p>
    <w:p w:rsidR="006F20BA" w:rsidRPr="00277508" w:rsidRDefault="006F20BA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Ask your friends to donate $20.20 to your fundraising page.  Link to you Relay page/set up your FB Fundraising event first!</w:t>
      </w:r>
    </w:p>
    <w:p w:rsidR="006F20BA" w:rsidRPr="00277508" w:rsidRDefault="006F20BA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Share your favorite Relay Picture</w:t>
      </w:r>
      <w:r w:rsidR="006B5E8B" w:rsidRPr="00277508">
        <w:rPr>
          <w:rFonts w:ascii="FrutigerBold" w:hAnsi="FrutigerBold" w:cs="Arial"/>
          <w:color w:val="FFFFFF" w:themeColor="background1"/>
          <w:sz w:val="23"/>
          <w:szCs w:val="23"/>
        </w:rPr>
        <w:t>.</w:t>
      </w:r>
    </w:p>
    <w:p w:rsidR="006F20BA" w:rsidRPr="00277508" w:rsidRDefault="006F20BA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Share your favorite Relay memory</w:t>
      </w:r>
      <w:r w:rsidR="006B5E8B" w:rsidRPr="00277508">
        <w:rPr>
          <w:rFonts w:ascii="FrutigerBold" w:hAnsi="FrutigerBold" w:cs="Arial"/>
          <w:color w:val="FFFFFF" w:themeColor="background1"/>
          <w:sz w:val="23"/>
          <w:szCs w:val="23"/>
        </w:rPr>
        <w:t>.</w:t>
      </w:r>
      <w:r w:rsidR="00E53E7B" w:rsidRPr="00E53E7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6F20BA" w:rsidRPr="00277508" w:rsidRDefault="003A0B0C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Share a song that should be played at Relay; Link the song or YouTube Video if you can.  (what decade did it come from?)</w:t>
      </w:r>
    </w:p>
    <w:p w:rsidR="003A0B0C" w:rsidRPr="00277508" w:rsidRDefault="003A0B0C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Share a picture of you with your Team or Group if you can.</w:t>
      </w:r>
    </w:p>
    <w:p w:rsidR="003A0B0C" w:rsidRPr="00277508" w:rsidRDefault="003A0B0C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Share a Fundraising Event for your Relay or for the Whole Relay.</w:t>
      </w:r>
    </w:p>
    <w:p w:rsidR="003A0B0C" w:rsidRPr="00277508" w:rsidRDefault="003A0B0C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Share a Lap Theme you like to do (what decade do you want to represent?)</w:t>
      </w:r>
    </w:p>
    <w:p w:rsidR="003A0B0C" w:rsidRPr="00277508" w:rsidRDefault="003A0B0C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Share an inspirational quote.</w:t>
      </w:r>
    </w:p>
    <w:p w:rsidR="003A0B0C" w:rsidRPr="00277508" w:rsidRDefault="003A0B0C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Share your feelings about the Luminary ceremony.</w:t>
      </w:r>
    </w:p>
    <w:p w:rsidR="003A0B0C" w:rsidRPr="00277508" w:rsidRDefault="003A0B0C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Share your favorite fundraising idea.</w:t>
      </w:r>
    </w:p>
    <w:p w:rsidR="003A0B0C" w:rsidRPr="00277508" w:rsidRDefault="00166EB7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 xml:space="preserve">Tag another </w:t>
      </w:r>
      <w:proofErr w:type="spellStart"/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Relayer</w:t>
      </w:r>
      <w:proofErr w:type="spellEnd"/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 xml:space="preserve"> and say why they are an inspiration to you.</w:t>
      </w:r>
    </w:p>
    <w:p w:rsidR="00166EB7" w:rsidRPr="00277508" w:rsidRDefault="00166EB7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Share something you look forward to at Relay (even, fun activity, ceremony, etc.)</w:t>
      </w:r>
    </w:p>
    <w:p w:rsidR="00166EB7" w:rsidRPr="00277508" w:rsidRDefault="00166EB7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Share a picture of a Survivor.</w:t>
      </w:r>
    </w:p>
    <w:p w:rsidR="00166EB7" w:rsidRPr="00277508" w:rsidRDefault="00166EB7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Invite 5 friends to join you at Relay.</w:t>
      </w:r>
    </w:p>
    <w:p w:rsidR="00166EB7" w:rsidRPr="00277508" w:rsidRDefault="00166EB7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Share your fundraising Goal and the link to your fundraising page.</w:t>
      </w:r>
    </w:p>
    <w:p w:rsidR="00166EB7" w:rsidRPr="00277508" w:rsidRDefault="00166EB7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Share how you feel watching the Survivor lap/ceremony OR share how you feel participating in this lap/ceremony if you are a survivor.</w:t>
      </w:r>
    </w:p>
    <w:p w:rsidR="00166EB7" w:rsidRPr="00277508" w:rsidRDefault="00166EB7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 xml:space="preserve">Share </w:t>
      </w:r>
      <w:r w:rsidR="00670FE8" w:rsidRPr="00277508">
        <w:rPr>
          <w:rFonts w:ascii="FrutigerBold" w:hAnsi="FrutigerBold" w:cs="Arial"/>
          <w:color w:val="FFFFFF" w:themeColor="background1"/>
          <w:sz w:val="23"/>
          <w:szCs w:val="23"/>
        </w:rPr>
        <w:t>a picture of someone you will remember at Relay/honor with a Luminary.</w:t>
      </w:r>
    </w:p>
    <w:p w:rsidR="00670FE8" w:rsidRPr="00277508" w:rsidRDefault="00670FE8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If you are a Cancer Fighter – share how you fight!  If you are a Caregiver, share how you fight.</w:t>
      </w:r>
    </w:p>
    <w:p w:rsidR="00670FE8" w:rsidRPr="00277508" w:rsidRDefault="00670FE8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Share a picture of a purple Ribbon.  (Let’s flood FB with Purple!)</w:t>
      </w:r>
    </w:p>
    <w:p w:rsidR="00670FE8" w:rsidRPr="00277508" w:rsidRDefault="00670FE8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Share your fundraising page via FB with a specific Goal!  (How much money you want to raise in one day or one week!)</w:t>
      </w:r>
    </w:p>
    <w:p w:rsidR="00670FE8" w:rsidRPr="00277508" w:rsidRDefault="00670FE8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Share a picture of your family (at Relay or not) and how you Relay together.</w:t>
      </w:r>
    </w:p>
    <w:p w:rsidR="00670FE8" w:rsidRPr="00277508" w:rsidRDefault="00670FE8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Share who invited you to Relay.</w:t>
      </w:r>
    </w:p>
    <w:p w:rsidR="00670FE8" w:rsidRPr="00277508" w:rsidRDefault="00670FE8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Share what you would say to Cancer.</w:t>
      </w:r>
    </w:p>
    <w:p w:rsidR="00670FE8" w:rsidRPr="00277508" w:rsidRDefault="006B5E8B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Share a song/Video that moves you and inspires you to Fight Cancer.</w:t>
      </w:r>
    </w:p>
    <w:p w:rsidR="006B5E8B" w:rsidRPr="00277508" w:rsidRDefault="006B5E8B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Buy a Luminary yourself to honor or remember someone.</w:t>
      </w:r>
    </w:p>
    <w:p w:rsidR="006B5E8B" w:rsidRPr="00277508" w:rsidRDefault="006B5E8B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  <w:sz w:val="23"/>
          <w:szCs w:val="23"/>
        </w:rPr>
      </w:pP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>Share the DATE of Relay and Tag @</w:t>
      </w:r>
      <w:proofErr w:type="spellStart"/>
      <w:r w:rsidR="0029212F">
        <w:rPr>
          <w:rFonts w:ascii="FrutigerBold" w:hAnsi="FrutigerBold" w:cs="Arial"/>
          <w:color w:val="FFFFFF" w:themeColor="background1"/>
          <w:sz w:val="23"/>
          <w:szCs w:val="23"/>
        </w:rPr>
        <w:t>YOURRELAY</w:t>
      </w:r>
      <w:r w:rsidRPr="00277508">
        <w:rPr>
          <w:rFonts w:ascii="FrutigerBold" w:hAnsi="FrutigerBold" w:cs="Arial"/>
          <w:color w:val="FFFFFF" w:themeColor="background1"/>
          <w:sz w:val="23"/>
          <w:szCs w:val="23"/>
        </w:rPr>
        <w:t xml:space="preserve"> in your post.</w:t>
      </w:r>
    </w:p>
    <w:p w:rsidR="006B5E8B" w:rsidRPr="00277508" w:rsidRDefault="00E53E7B" w:rsidP="006F20BA">
      <w:pPr>
        <w:pStyle w:val="ListParagraph"/>
        <w:numPr>
          <w:ilvl w:val="0"/>
          <w:numId w:val="1"/>
        </w:numPr>
        <w:rPr>
          <w:rFonts w:ascii="FrutigerBold" w:hAnsi="FrutigerBold" w:cs="Arial"/>
          <w:color w:val="FFFFFF" w:themeColor="background1"/>
        </w:rPr>
      </w:pPr>
      <w:r w:rsidRPr="00E53E7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1CEAD6BA" wp14:editId="783C4BF3">
            <wp:simplePos x="0" y="0"/>
            <wp:positionH relativeFrom="column">
              <wp:posOffset>5457825</wp:posOffset>
            </wp:positionH>
            <wp:positionV relativeFrom="paragraph">
              <wp:posOffset>22225</wp:posOffset>
            </wp:positionV>
            <wp:extent cx="1143000" cy="1143000"/>
            <wp:effectExtent l="0" t="0" r="0" b="0"/>
            <wp:wrapNone/>
            <wp:docPr id="3" name="Picture 3" descr="Relay For Lif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y For Lif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E8B" w:rsidRPr="00277508">
        <w:rPr>
          <w:rFonts w:ascii="FrutigerBold" w:hAnsi="FrutigerBold" w:cs="Arial"/>
          <w:color w:val="FFFFFF" w:themeColor="background1"/>
          <w:sz w:val="23"/>
          <w:szCs w:val="23"/>
        </w:rPr>
        <w:t>Sh</w:t>
      </w:r>
      <w:proofErr w:type="spellEnd"/>
      <w:r w:rsidR="006B5E8B" w:rsidRPr="00277508">
        <w:rPr>
          <w:rFonts w:ascii="FrutigerBold" w:hAnsi="FrutigerBold" w:cs="Arial"/>
          <w:color w:val="FFFFFF" w:themeColor="background1"/>
          <w:sz w:val="23"/>
          <w:szCs w:val="23"/>
        </w:rPr>
        <w:t xml:space="preserve">are our </w:t>
      </w:r>
      <w:r w:rsidR="0029212F">
        <w:rPr>
          <w:rFonts w:ascii="FrutigerBold" w:hAnsi="FrutigerBold" w:cs="Arial"/>
          <w:color w:val="FFFFFF" w:themeColor="background1"/>
          <w:sz w:val="23"/>
          <w:szCs w:val="23"/>
        </w:rPr>
        <w:t>YOUR</w:t>
      </w:r>
      <w:bookmarkStart w:id="0" w:name="_GoBack"/>
      <w:bookmarkEnd w:id="0"/>
      <w:r w:rsidR="006B5E8B" w:rsidRPr="00277508">
        <w:rPr>
          <w:rFonts w:ascii="FrutigerBold" w:hAnsi="FrutigerBold" w:cs="Arial"/>
          <w:color w:val="FFFFFF" w:themeColor="background1"/>
          <w:sz w:val="23"/>
          <w:szCs w:val="23"/>
        </w:rPr>
        <w:t xml:space="preserve"> THEME on your page</w:t>
      </w:r>
      <w:r w:rsidR="006B5E8B" w:rsidRPr="00277508">
        <w:rPr>
          <w:rFonts w:ascii="FrutigerBold" w:hAnsi="FrutigerBold" w:cs="Arial"/>
          <w:color w:val="FFFFFF" w:themeColor="background1"/>
        </w:rPr>
        <w:t>!</w:t>
      </w:r>
    </w:p>
    <w:sectPr w:rsidR="006B5E8B" w:rsidRPr="00277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utiger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5.65pt;height:185.65pt" o:bullet="t">
        <v:imagedata r:id="rId1" o:title="check1"/>
      </v:shape>
    </w:pict>
  </w:numPicBullet>
  <w:abstractNum w:abstractNumId="0" w15:restartNumberingAfterBreak="0">
    <w:nsid w:val="3784760E"/>
    <w:multiLevelType w:val="hybridMultilevel"/>
    <w:tmpl w:val="C28ADF0C"/>
    <w:lvl w:ilvl="0" w:tplc="5DEA6292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BA"/>
    <w:rsid w:val="0009230C"/>
    <w:rsid w:val="00166EB7"/>
    <w:rsid w:val="00277508"/>
    <w:rsid w:val="0029212F"/>
    <w:rsid w:val="003A0B0C"/>
    <w:rsid w:val="00475FF8"/>
    <w:rsid w:val="00670FE8"/>
    <w:rsid w:val="006B5E8B"/>
    <w:rsid w:val="006F20BA"/>
    <w:rsid w:val="0076171D"/>
    <w:rsid w:val="00A35A12"/>
    <w:rsid w:val="00B815C7"/>
    <w:rsid w:val="00E5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7D09"/>
  <w15:docId w15:val="{3E8F3972-A1F0-A346-9A3C-5F696B22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Goldie E Kocher</dc:creator>
  <cp:lastModifiedBy>Valerie Kocher</cp:lastModifiedBy>
  <cp:revision>4</cp:revision>
  <dcterms:created xsi:type="dcterms:W3CDTF">2020-04-26T02:10:00Z</dcterms:created>
  <dcterms:modified xsi:type="dcterms:W3CDTF">2020-04-26T02:14:00Z</dcterms:modified>
</cp:coreProperties>
</file>